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233FD" w14:textId="77777777"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A060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EA0609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EA060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の８</w:t>
      </w: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条の８関係）</w:t>
      </w:r>
    </w:p>
    <w:p w14:paraId="5091517E" w14:textId="77777777" w:rsidR="00526036" w:rsidRPr="00526036" w:rsidRDefault="00526036" w:rsidP="00780793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71F02DC8" w14:textId="77777777" w:rsidR="00FF6C1B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FF6C1B">
        <w:rPr>
          <w:rFonts w:ascii="ＭＳ 明朝" w:hAnsi="Times New Roman" w:cs="ＭＳ 明朝" w:hint="eastAsia"/>
          <w:color w:val="000000"/>
          <w:kern w:val="0"/>
          <w:szCs w:val="21"/>
        </w:rPr>
        <w:t>盛岡市保健所長　様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</w:p>
    <w:p w14:paraId="261937C9" w14:textId="77777777" w:rsidR="00526036" w:rsidRPr="00526036" w:rsidRDefault="00526036" w:rsidP="00FF6C1B">
      <w:pPr>
        <w:overflowPunct w:val="0"/>
        <w:spacing w:line="0" w:lineRule="atLeast"/>
        <w:ind w:firstLineChars="900" w:firstLine="190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14:paraId="307DE3AD" w14:textId="77777777" w:rsidR="00526036" w:rsidRPr="00526036" w:rsidRDefault="00526036" w:rsidP="00780793">
      <w:pPr>
        <w:overflowPunct w:val="0"/>
        <w:spacing w:line="0" w:lineRule="atLeast"/>
        <w:ind w:left="7248" w:hanging="138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14:paraId="68942C87" w14:textId="77777777" w:rsidR="00526036" w:rsidRPr="00526036" w:rsidRDefault="00526036" w:rsidP="00780793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電話番号</w:t>
      </w:r>
    </w:p>
    <w:p w14:paraId="177D183A" w14:textId="77777777"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517331A" w14:textId="77777777" w:rsidR="00526036" w:rsidRPr="00526036" w:rsidRDefault="00526036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A0F54">
        <w:rPr>
          <w:rFonts w:ascii="ＭＳ 明朝" w:hAnsi="Times New Roman" w:cs="ＭＳ 明朝" w:hint="eastAsia"/>
          <w:color w:val="000000"/>
          <w:spacing w:val="170"/>
          <w:kern w:val="0"/>
          <w:sz w:val="24"/>
          <w:szCs w:val="24"/>
          <w:fitText w:val="3146" w:id="398125825"/>
        </w:rPr>
        <w:t>廃業等届出</w:t>
      </w:r>
      <w:r w:rsidRPr="00DA0F54">
        <w:rPr>
          <w:rFonts w:ascii="ＭＳ 明朝" w:hAnsi="Times New Roman" w:cs="ＭＳ 明朝" w:hint="eastAsia"/>
          <w:color w:val="000000"/>
          <w:spacing w:val="3"/>
          <w:kern w:val="0"/>
          <w:sz w:val="24"/>
          <w:szCs w:val="24"/>
          <w:fitText w:val="3146" w:id="398125825"/>
        </w:rPr>
        <w:t>書</w:t>
      </w:r>
    </w:p>
    <w:p w14:paraId="5610319A" w14:textId="77777777" w:rsidR="00780793" w:rsidRDefault="00780793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14:paraId="464BD3E3" w14:textId="77777777" w:rsidR="00526036" w:rsidRPr="00526036" w:rsidRDefault="00526036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w:pict w14:anchorId="361EC6A1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5pt;margin-top:9pt;width:198.75pt;height:64.5pt;z-index:1">
            <v:textbox inset="5.85pt,.7pt,5.85pt,.7pt"/>
          </v:shape>
        </w:pict>
      </w:r>
    </w:p>
    <w:p w14:paraId="660C775D" w14:textId="77777777" w:rsidR="00526036" w:rsidRPr="00526036" w:rsidRDefault="00526036" w:rsidP="00780793">
      <w:pPr>
        <w:pStyle w:val="a3"/>
        <w:spacing w:line="0" w:lineRule="atLeast"/>
      </w:pPr>
      <w:r w:rsidRPr="00526036">
        <w:rPr>
          <w:rFonts w:hint="eastAsia"/>
        </w:rPr>
        <w:t xml:space="preserve">　　第二種動物取扱業者が死亡</w:t>
      </w:r>
    </w:p>
    <w:p w14:paraId="074C2B11" w14:textId="77777777" w:rsidR="00526036" w:rsidRPr="00526036" w:rsidRDefault="00526036" w:rsidP="00780793">
      <w:pPr>
        <w:pStyle w:val="a3"/>
        <w:spacing w:line="0" w:lineRule="atLeast"/>
      </w:pPr>
      <w:r w:rsidRPr="00526036">
        <w:t xml:space="preserve">    </w:t>
      </w:r>
      <w:r w:rsidRPr="00526036">
        <w:rPr>
          <w:rFonts w:hint="eastAsia"/>
        </w:rPr>
        <w:t>法人が合併により消滅</w:t>
      </w:r>
    </w:p>
    <w:p w14:paraId="101CDD75" w14:textId="77777777" w:rsidR="00526036" w:rsidRPr="00526036" w:rsidRDefault="00526036" w:rsidP="00780793">
      <w:pPr>
        <w:pStyle w:val="a3"/>
        <w:spacing w:line="0" w:lineRule="atLeast"/>
      </w:pPr>
      <w:r w:rsidRPr="00526036">
        <w:rPr>
          <w:rFonts w:hint="eastAsia"/>
        </w:rPr>
        <w:t xml:space="preserve">　　法人が破産手続開始の決定により解散</w:t>
      </w:r>
      <w:r w:rsidRPr="00526036">
        <w:t xml:space="preserve">   </w:t>
      </w:r>
      <w:r w:rsidRPr="00526036">
        <w:rPr>
          <w:rFonts w:hint="eastAsia"/>
        </w:rPr>
        <w:t>したので、動物の愛護及び管理に関する法律第</w:t>
      </w:r>
      <w:r w:rsidRPr="00526036">
        <w:t>24</w:t>
      </w:r>
      <w:r w:rsidRPr="00526036">
        <w:rPr>
          <w:rFonts w:hint="eastAsia"/>
        </w:rPr>
        <w:t>条の４</w:t>
      </w:r>
    </w:p>
    <w:p w14:paraId="3E688069" w14:textId="77777777" w:rsidR="00526036" w:rsidRPr="00526036" w:rsidRDefault="00526036" w:rsidP="00780793">
      <w:pPr>
        <w:pStyle w:val="a3"/>
        <w:spacing w:line="0" w:lineRule="atLeast"/>
      </w:pPr>
      <w:r w:rsidRPr="00526036">
        <w:rPr>
          <w:rFonts w:hint="eastAsia"/>
        </w:rPr>
        <w:t xml:space="preserve">　　法人が上記以外の理由により解散</w:t>
      </w:r>
    </w:p>
    <w:p w14:paraId="4A130ABE" w14:textId="77777777"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790099E" w14:textId="77777777"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265B7C">
        <w:rPr>
          <w:rFonts w:ascii="ＭＳ 明朝" w:hAnsi="Times New Roman" w:cs="ＭＳ 明朝" w:hint="eastAsia"/>
          <w:color w:val="000000"/>
          <w:kern w:val="0"/>
          <w:szCs w:val="21"/>
        </w:rPr>
        <w:t>第１項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>において準用する同法第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>16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条第１項の規定に基づき、下記のとおり届け出ます。　　</w:t>
      </w:r>
    </w:p>
    <w:p w14:paraId="4BCDD022" w14:textId="77777777"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1B68B1C" w14:textId="77777777" w:rsidR="00526036" w:rsidRPr="00526036" w:rsidRDefault="00526036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5"/>
        <w:gridCol w:w="6880"/>
      </w:tblGrid>
      <w:tr w:rsidR="00526036" w:rsidRPr="00526036" w14:paraId="301A6CB0" w14:textId="77777777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7415" w14:textId="77777777"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１　飼養施設の所在地</w:t>
            </w:r>
          </w:p>
        </w:tc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892B55" w14:textId="77777777"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075056B1" w14:textId="77777777"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26036" w:rsidRPr="00526036" w14:paraId="192BAC7B" w14:textId="77777777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721C" w14:textId="77777777"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0" w:hanging="49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　第二種動物取扱業の届出をした年月日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CE4B4E" w14:textId="77777777"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　年　　　月　　　日</w:t>
            </w:r>
          </w:p>
        </w:tc>
      </w:tr>
      <w:tr w:rsidR="00526036" w:rsidRPr="00526036" w14:paraId="0EC31874" w14:textId="77777777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B20E" w14:textId="77777777" w:rsidR="00526036" w:rsidRPr="00526036" w:rsidRDefault="00526036" w:rsidP="00780793">
            <w:pPr>
              <w:pStyle w:val="a3"/>
              <w:spacing w:line="0" w:lineRule="atLeast"/>
              <w:ind w:left="424" w:hangingChars="200" w:hanging="424"/>
              <w:rPr>
                <w:rFonts w:ascii="ＭＳ 明朝"/>
                <w:spacing w:val="18"/>
              </w:rPr>
            </w:pPr>
            <w:r>
              <w:rPr>
                <w:rFonts w:hint="eastAsia"/>
                <w:position w:val="-12"/>
              </w:rPr>
              <w:t>３　第二種動物取扱業者の氏名又は名称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AF8A3A" w14:textId="77777777"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</w:p>
          <w:p w14:paraId="2556D200" w14:textId="77777777"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26036" w:rsidRPr="00526036" w14:paraId="3CE2480E" w14:textId="77777777" w:rsidTr="0052603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D46F" w14:textId="77777777"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４　</w:t>
            </w:r>
            <w:r w:rsidRPr="00DA0F54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position w:val="-12"/>
                <w:szCs w:val="21"/>
                <w:fitText w:val="1908" w:id="398126849"/>
              </w:rPr>
              <w:t>廃業等年月</w:t>
            </w:r>
            <w:r w:rsidRPr="00DA0F54">
              <w:rPr>
                <w:rFonts w:ascii="Times New Roman" w:hAnsi="Times New Roman" w:cs="ＭＳ 明朝" w:hint="eastAsia"/>
                <w:color w:val="000000"/>
                <w:spacing w:val="22"/>
                <w:kern w:val="0"/>
                <w:position w:val="-12"/>
                <w:szCs w:val="21"/>
                <w:fitText w:val="1908" w:id="398126849"/>
              </w:rPr>
              <w:t>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1B8C4C" w14:textId="77777777" w:rsidR="00526036" w:rsidRPr="00526036" w:rsidRDefault="00C34E0C" w:rsidP="00C34E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8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年　　　月　　　日</w:t>
            </w:r>
          </w:p>
        </w:tc>
      </w:tr>
      <w:tr w:rsidR="00526036" w:rsidRPr="00526036" w14:paraId="339F5FCC" w14:textId="77777777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F31215" w14:textId="77777777"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備　　　　　　考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B099708" w14:textId="77777777"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79F3DADB" w14:textId="77777777"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1B1FF24E" w14:textId="77777777"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14:paraId="042AD733" w14:textId="77777777" w:rsidR="00526036" w:rsidRPr="00526036" w:rsidRDefault="00526036" w:rsidP="00780793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14:paraId="7A8E7AF1" w14:textId="77777777"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14:paraId="470F7154" w14:textId="77777777" w:rsidR="00526036" w:rsidRPr="00526036" w:rsidRDefault="00526036" w:rsidP="00780793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この届出に係る事務担当者が届出者と異なる場合は、「５　備考」欄に事務担当者の氏名及び電話番号を記入すること。</w:t>
      </w:r>
    </w:p>
    <w:p w14:paraId="367B6E12" w14:textId="77777777"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="007C37E8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14:paraId="383A781D" w14:textId="77777777" w:rsidR="002A27EB" w:rsidRDefault="002A27EB" w:rsidP="00780793">
      <w:pPr>
        <w:spacing w:line="0" w:lineRule="atLeast"/>
      </w:pPr>
    </w:p>
    <w:sectPr w:rsidR="002A27EB" w:rsidSect="00526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6225E" w14:textId="77777777" w:rsidR="00F212A5" w:rsidRDefault="00F212A5">
      <w:r>
        <w:separator/>
      </w:r>
    </w:p>
  </w:endnote>
  <w:endnote w:type="continuationSeparator" w:id="0">
    <w:p w14:paraId="79FE238E" w14:textId="77777777" w:rsidR="00F212A5" w:rsidRDefault="00F2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BBB22" w14:textId="77777777" w:rsidR="00DA0F54" w:rsidRDefault="00DA0F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49DA" w14:textId="77777777" w:rsidR="00DA0F54" w:rsidRDefault="00DA0F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A411C" w14:textId="77777777" w:rsidR="00DA0F54" w:rsidRDefault="00DA0F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A2E3C" w14:textId="77777777" w:rsidR="00F212A5" w:rsidRDefault="00F212A5">
      <w:r>
        <w:separator/>
      </w:r>
    </w:p>
  </w:footnote>
  <w:footnote w:type="continuationSeparator" w:id="0">
    <w:p w14:paraId="02DE1CBB" w14:textId="77777777" w:rsidR="00F212A5" w:rsidRDefault="00F21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235C8" w14:textId="77777777" w:rsidR="00DA0F54" w:rsidRDefault="00DA0F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D15E" w14:textId="77777777" w:rsidR="00DA0F54" w:rsidRDefault="00DA0F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1AFEB" w14:textId="77777777" w:rsidR="00DA0F54" w:rsidRDefault="00DA0F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036"/>
    <w:rsid w:val="000F022D"/>
    <w:rsid w:val="00265B7C"/>
    <w:rsid w:val="002A27EB"/>
    <w:rsid w:val="00407F62"/>
    <w:rsid w:val="00480652"/>
    <w:rsid w:val="00526036"/>
    <w:rsid w:val="00703F39"/>
    <w:rsid w:val="00780793"/>
    <w:rsid w:val="007C37E8"/>
    <w:rsid w:val="0099410F"/>
    <w:rsid w:val="009F20BE"/>
    <w:rsid w:val="00C30745"/>
    <w:rsid w:val="00C34E0C"/>
    <w:rsid w:val="00C73CF2"/>
    <w:rsid w:val="00DA0F54"/>
    <w:rsid w:val="00E16230"/>
    <w:rsid w:val="00E91275"/>
    <w:rsid w:val="00EA0609"/>
    <w:rsid w:val="00F212A5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73D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036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DA0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0F5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0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0F5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2024-03-07T02:33:00Z</dcterms:created>
  <dcterms:modified xsi:type="dcterms:W3CDTF">2024-03-07T02:33:00Z</dcterms:modified>
</cp:coreProperties>
</file>