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520"/>
        <w:gridCol w:w="1709"/>
        <w:gridCol w:w="1316"/>
        <w:gridCol w:w="851"/>
        <w:gridCol w:w="1275"/>
        <w:gridCol w:w="1418"/>
      </w:tblGrid>
      <w:tr w:rsidR="004C7F43" w14:paraId="2BF18BE5" w14:textId="77777777">
        <w:trPr>
          <w:cantSplit/>
          <w:trHeight w:hRule="exact" w:val="380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3BC" w14:textId="77777777" w:rsidR="004C7F43" w:rsidRDefault="004C7F4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診療所療養病床設置許可事項変更許可申請書</w:t>
            </w:r>
          </w:p>
        </w:tc>
      </w:tr>
      <w:tr w:rsidR="004C7F43" w14:paraId="5972830C" w14:textId="77777777">
        <w:trPr>
          <w:cantSplit/>
          <w:trHeight w:hRule="exact" w:val="38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088C3" w14:textId="77777777" w:rsidR="00BA31E1" w:rsidRDefault="004C7F43" w:rsidP="00BA31E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岩手県知事</w:t>
            </w:r>
            <w:r w:rsidR="00457EC3">
              <w:rPr>
                <w:rFonts w:hint="eastAsia"/>
                <w:snapToGrid w:val="0"/>
              </w:rPr>
              <w:t xml:space="preserve">　　　　　　　　様</w:t>
            </w:r>
          </w:p>
          <w:p w14:paraId="7FDB7FFF" w14:textId="77777777" w:rsidR="004C7F43" w:rsidRDefault="004C7F43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DDA" w14:textId="77777777" w:rsidR="004C7F43" w:rsidRDefault="004C7F4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38B" w14:textId="77777777" w:rsidR="004C7F43" w:rsidRDefault="004C7F4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4C7F43" w14:paraId="120B9181" w14:textId="77777777">
        <w:trPr>
          <w:cantSplit/>
          <w:trHeight w:hRule="exact" w:val="114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A3E40" w14:textId="77777777" w:rsidR="004C7F43" w:rsidRDefault="00457EC3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盛岡市保健所長</w:t>
            </w:r>
            <w:r w:rsidR="00690306">
              <w:rPr>
                <w:rFonts w:ascii="?l?r ??fc" w:hint="eastAsia"/>
                <w:snapToGrid w:val="0"/>
              </w:rPr>
              <w:t xml:space="preserve">　　　　　　　　　　　　</w:t>
            </w:r>
            <w:r w:rsidR="00BA31E1">
              <w:rPr>
                <w:rFonts w:ascii="?l?r ??fc" w:hint="eastAsia"/>
                <w:snapToGrid w:val="0"/>
              </w:rPr>
              <w:t xml:space="preserve">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690306">
              <w:rPr>
                <w:rFonts w:ascii="?l?r ??fc" w:hint="eastAsia"/>
                <w:snapToGrid w:val="0"/>
              </w:rPr>
              <w:t>様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D64" w14:textId="77777777" w:rsidR="004C7F43" w:rsidRDefault="004C7F4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開設者住所</w:t>
            </w:r>
          </w:p>
          <w:p w14:paraId="1A840B64" w14:textId="58A75E8D" w:rsidR="004C7F43" w:rsidRDefault="00323A85">
            <w:pPr>
              <w:ind w:left="210" w:right="21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noProof/>
                <w:sz w:val="20"/>
              </w:rPr>
              <w:pict w14:anchorId="699F71C7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type="#_x0000_t85" style="position:absolute;left:0;text-align:left;margin-left:5pt;margin-top:-.45pt;width:10.5pt;height:38pt;z-index:251656192" strokeweight=".5pt"/>
              </w:pict>
            </w:r>
            <w:r>
              <w:rPr>
                <w:noProof/>
                <w:sz w:val="20"/>
              </w:rPr>
              <w:pict w14:anchorId="24DCD190">
                <v:shape id="_x0000_s1031" type="#_x0000_t85" style="position:absolute;left:0;text-align:left;margin-left:131pt;margin-top:-.45pt;width:10.5pt;height:38pt;flip:x;z-index:251657216" strokeweight=".5pt"/>
              </w:pict>
            </w:r>
            <w:r w:rsidR="004C7F43">
              <w:rPr>
                <w:rFonts w:hint="eastAsia"/>
                <w:snapToGrid w:val="0"/>
              </w:rPr>
              <w:t>法人であるときは</w:t>
            </w:r>
            <w:r>
              <w:rPr>
                <w:rFonts w:hint="eastAsia"/>
                <w:snapToGrid w:val="0"/>
              </w:rPr>
              <w:t>、</w:t>
            </w:r>
            <w:r w:rsidR="004C7F43"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86F" w14:textId="77777777" w:rsidR="004C7F43" w:rsidRDefault="004C7F43">
            <w:pPr>
              <w:rPr>
                <w:rFonts w:ascii="?l?r ??fc"/>
                <w:snapToGrid w:val="0"/>
              </w:rPr>
            </w:pPr>
          </w:p>
        </w:tc>
      </w:tr>
      <w:tr w:rsidR="004C7F43" w14:paraId="5CBAAD3C" w14:textId="77777777">
        <w:trPr>
          <w:cantSplit/>
          <w:trHeight w:hRule="exact" w:val="114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9E8" w14:textId="77777777" w:rsidR="004C7F43" w:rsidRDefault="00323A85">
            <w:pPr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w:pict w14:anchorId="466034DD">
                <v:shape id="_x0000_s1032" type="#_x0000_t85" style="position:absolute;left:0;text-align:left;margin-left:159.5pt;margin-top:18.55pt;width:10.5pt;height:38pt;z-index:251658240;mso-position-horizontal-relative:text;mso-position-vertical-relative:text" strokeweight=".5pt"/>
              </w:pict>
            </w:r>
            <w:r>
              <w:rPr>
                <w:noProof/>
                <w:sz w:val="20"/>
              </w:rPr>
              <w:pict w14:anchorId="73D8DAEC">
                <v:shape id="_x0000_s1033" type="#_x0000_t85" style="position:absolute;left:0;text-align:left;margin-left:283.05pt;margin-top:17pt;width:10.5pt;height:38pt;flip:x;z-index:251659264;mso-position-horizontal-relative:text;mso-position-vertical-relative:text" strokeweight=".5pt"/>
              </w:pic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464" w14:textId="77777777" w:rsidR="004C7F43" w:rsidRDefault="004C7F4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開設者氏名</w:t>
            </w:r>
          </w:p>
          <w:p w14:paraId="61556483" w14:textId="50444B4D" w:rsidR="004C7F43" w:rsidRDefault="004C7F43">
            <w:pPr>
              <w:ind w:left="210" w:righ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法人であるときは</w:t>
            </w:r>
            <w:r w:rsidR="00323A85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名称並びに代表者の職名及び氏名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DDAAC" w14:textId="7ACB3A2E" w:rsidR="004C7F43" w:rsidRDefault="004C7F4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</w:tc>
      </w:tr>
      <w:tr w:rsidR="004C7F43" w14:paraId="77FE1ADA" w14:textId="77777777">
        <w:trPr>
          <w:cantSplit/>
          <w:trHeight w:hRule="exact" w:val="38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ABD8" w14:textId="77777777" w:rsidR="004C7F43" w:rsidRDefault="004C7F4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診療所の名称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729" w14:textId="77777777" w:rsidR="004C7F43" w:rsidRDefault="004C7F43">
            <w:pPr>
              <w:rPr>
                <w:rFonts w:ascii="?l?r ??fc"/>
                <w:snapToGrid w:val="0"/>
              </w:rPr>
            </w:pPr>
          </w:p>
        </w:tc>
      </w:tr>
      <w:tr w:rsidR="004C7F43" w14:paraId="590C9F09" w14:textId="77777777">
        <w:trPr>
          <w:cantSplit/>
          <w:trHeight w:hRule="exact" w:val="38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0545" w14:textId="77777777" w:rsidR="004C7F43" w:rsidRDefault="004C7F4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診療所の所在地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D71" w14:textId="77777777" w:rsidR="004C7F43" w:rsidRDefault="004C7F43">
            <w:pPr>
              <w:rPr>
                <w:rFonts w:ascii="?l?r ??fc"/>
                <w:snapToGrid w:val="0"/>
              </w:rPr>
            </w:pPr>
          </w:p>
        </w:tc>
      </w:tr>
      <w:tr w:rsidR="004C7F43" w14:paraId="1AC7C3EF" w14:textId="77777777">
        <w:trPr>
          <w:cantSplit/>
          <w:trHeight w:hRule="exact" w:val="38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731" w14:textId="77777777" w:rsidR="004C7F43" w:rsidRDefault="004C7F43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診療所開設許可（開設）年月日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45B" w14:textId="77777777" w:rsidR="004C7F43" w:rsidRDefault="004C7F4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4C7F43" w14:paraId="34346E10" w14:textId="77777777">
        <w:trPr>
          <w:cantSplit/>
          <w:trHeight w:hRule="exact" w:val="38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5860" w14:textId="77777777" w:rsidR="004C7F43" w:rsidRDefault="004C7F4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療養病床設置許可年月日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AF4FB1" w14:textId="77777777" w:rsidR="004C7F43" w:rsidRDefault="004C7F4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3AC" w14:textId="77777777" w:rsidR="004C7F43" w:rsidRDefault="004C7F4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0D412" w14:textId="77777777" w:rsidR="004C7F43" w:rsidRDefault="004C7F43">
            <w:pPr>
              <w:rPr>
                <w:rFonts w:ascii="?l?r ??fc"/>
                <w:snapToGrid w:val="0"/>
              </w:rPr>
            </w:pPr>
          </w:p>
        </w:tc>
      </w:tr>
      <w:tr w:rsidR="004C7F43" w14:paraId="04B2F8C4" w14:textId="77777777">
        <w:trPr>
          <w:cantSplit/>
          <w:trHeight w:hRule="exact" w:val="24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A6F2624" w14:textId="77777777" w:rsidR="004C7F43" w:rsidRDefault="004C7F43">
            <w:pPr>
              <w:spacing w:line="240" w:lineRule="exact"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変更事項（該当事項</w:t>
            </w:r>
          </w:p>
          <w:p w14:paraId="7517141B" w14:textId="77777777" w:rsidR="004C7F43" w:rsidRDefault="004C7F43">
            <w:pPr>
              <w:spacing w:line="240" w:lineRule="exact"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を○で囲むこと。）</w:t>
            </w:r>
          </w:p>
        </w:tc>
        <w:tc>
          <w:tcPr>
            <w:tcW w:w="90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B58A1" w14:textId="79CB9F4E" w:rsidR="004C7F43" w:rsidRDefault="004C7F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医師</w:t>
            </w:r>
            <w:r w:rsidR="00323A85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看護師その他の従業者の定員</w:t>
            </w:r>
          </w:p>
          <w:p w14:paraId="5E33E60A" w14:textId="77777777" w:rsidR="004C7F43" w:rsidRDefault="004C7F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  <w:p w14:paraId="080CE767" w14:textId="77777777" w:rsidR="004C7F43" w:rsidRDefault="004C7F43">
            <w:pPr>
              <w:ind w:left="227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医療法第</w:t>
            </w:r>
            <w:r>
              <w:rPr>
                <w:snapToGrid w:val="0"/>
              </w:rPr>
              <w:t>21</w:t>
            </w:r>
            <w:r>
              <w:rPr>
                <w:rFonts w:hint="eastAsia"/>
                <w:snapToGrid w:val="0"/>
              </w:rPr>
              <w:t>条第２項第２号及び第３号までに掲げる施設並びに医療法施行規則第</w:t>
            </w:r>
            <w:r>
              <w:rPr>
                <w:snapToGrid w:val="0"/>
              </w:rPr>
              <w:t>21</w:t>
            </w:r>
            <w:r>
              <w:rPr>
                <w:rFonts w:hint="eastAsia"/>
                <w:snapToGrid w:val="0"/>
              </w:rPr>
              <w:t>条の４第１項に掲げる施設の構造整備の概要</w:t>
            </w:r>
          </w:p>
          <w:p w14:paraId="7215FEC1" w14:textId="77777777" w:rsidR="004C7F43" w:rsidRDefault="004C7F43">
            <w:pPr>
              <w:ind w:left="227" w:hanging="227"/>
              <w:rPr>
                <w:snapToGrid w:val="0"/>
              </w:rPr>
            </w:pPr>
          </w:p>
          <w:p w14:paraId="50DB35FD" w14:textId="77777777" w:rsidR="004C7F43" w:rsidRDefault="004C7F43">
            <w:pPr>
              <w:ind w:left="227" w:hanging="22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療養病床に係る病床数及び療養病床に係る各病室の病床数</w:t>
            </w:r>
          </w:p>
        </w:tc>
      </w:tr>
      <w:tr w:rsidR="004C7F43" w14:paraId="23F032E9" w14:textId="77777777">
        <w:trPr>
          <w:cantSplit/>
          <w:trHeight w:hRule="exact" w:val="11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FE201D" w14:textId="77777777" w:rsidR="004C7F43" w:rsidRDefault="004C7F4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9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D91F" w14:textId="77777777" w:rsidR="004C7F43" w:rsidRDefault="004C7F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</w:tr>
      <w:tr w:rsidR="004C7F43" w14:paraId="1FF26649" w14:textId="77777777">
        <w:trPr>
          <w:cantSplit/>
          <w:trHeight w:hRule="exact" w:val="380"/>
        </w:trPr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D468" w14:textId="77777777" w:rsidR="004C7F43" w:rsidRDefault="004C7F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　　　　更　　　　　　　前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9B9" w14:textId="77777777" w:rsidR="004C7F43" w:rsidRDefault="004C7F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　　　　更　　　　　　　後</w:t>
            </w:r>
          </w:p>
        </w:tc>
      </w:tr>
      <w:tr w:rsidR="004C7F43" w14:paraId="5F39DA5C" w14:textId="77777777">
        <w:trPr>
          <w:cantSplit/>
          <w:trHeight w:hRule="exact" w:val="1140"/>
        </w:trPr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D76" w14:textId="77777777" w:rsidR="004C7F43" w:rsidRDefault="004C7F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186" w14:textId="77777777" w:rsidR="004C7F43" w:rsidRDefault="004C7F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</w:tr>
    </w:tbl>
    <w:p w14:paraId="497ADC9B" w14:textId="3425DF53" w:rsidR="004C7F43" w:rsidRDefault="004C7F43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注１　変更事項が２又は３に該当する場合は</w:t>
      </w:r>
      <w:r w:rsidR="00323A8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建物の平面図を添付すること。</w:t>
      </w:r>
    </w:p>
    <w:p w14:paraId="096DF057" w14:textId="4A8E5DFB" w:rsidR="004C7F43" w:rsidRDefault="004C7F43">
      <w:pPr>
        <w:pStyle w:val="a3"/>
        <w:tabs>
          <w:tab w:val="clear" w:pos="4252"/>
          <w:tab w:val="clear" w:pos="8504"/>
        </w:tabs>
        <w:snapToGrid/>
        <w:ind w:left="630" w:hangingChars="30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変更事項が３に該当する場合において</w:t>
      </w:r>
      <w:r w:rsidR="00323A8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病室の病床数を減少させるものであるときは</w:t>
      </w:r>
      <w:r w:rsidR="00323A8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様式第３号の４によること。</w:t>
      </w:r>
    </w:p>
    <w:p w14:paraId="59A9FEC3" w14:textId="77777777" w:rsidR="004C7F43" w:rsidRDefault="004C7F43">
      <w:pPr>
        <w:pStyle w:val="a3"/>
        <w:tabs>
          <w:tab w:val="clear" w:pos="4252"/>
          <w:tab w:val="clear" w:pos="8504"/>
        </w:tabs>
        <w:snapToGrid/>
        <w:rPr>
          <w:rFonts w:ascii="?l?r ??fc"/>
          <w:sz w:val="16"/>
          <w:szCs w:val="16"/>
        </w:rPr>
      </w:pPr>
    </w:p>
    <w:sectPr w:rsidR="004C7F43" w:rsidSect="00E57834">
      <w:type w:val="continuous"/>
      <w:pgSz w:w="11907" w:h="16839" w:code="9"/>
      <w:pgMar w:top="1418" w:right="992" w:bottom="992" w:left="1276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2140A" w14:textId="77777777" w:rsidR="00791AA3" w:rsidRDefault="00791AA3" w:rsidP="00791AA3">
      <w:pPr>
        <w:spacing w:line="240" w:lineRule="auto"/>
      </w:pPr>
      <w:r>
        <w:separator/>
      </w:r>
    </w:p>
  </w:endnote>
  <w:endnote w:type="continuationSeparator" w:id="0">
    <w:p w14:paraId="19DFF8FE" w14:textId="77777777" w:rsidR="00791AA3" w:rsidRDefault="00791AA3" w:rsidP="00791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7D1F7" w14:textId="77777777" w:rsidR="00791AA3" w:rsidRDefault="00791AA3" w:rsidP="00791AA3">
      <w:pPr>
        <w:spacing w:line="240" w:lineRule="auto"/>
      </w:pPr>
      <w:r>
        <w:separator/>
      </w:r>
    </w:p>
  </w:footnote>
  <w:footnote w:type="continuationSeparator" w:id="0">
    <w:p w14:paraId="11AB1014" w14:textId="77777777" w:rsidR="00791AA3" w:rsidRDefault="00791AA3" w:rsidP="00791A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38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0306"/>
    <w:rsid w:val="00243770"/>
    <w:rsid w:val="00323A85"/>
    <w:rsid w:val="00457EC3"/>
    <w:rsid w:val="004C7F43"/>
    <w:rsid w:val="00690306"/>
    <w:rsid w:val="00791AA3"/>
    <w:rsid w:val="009D078B"/>
    <w:rsid w:val="00A22EA1"/>
    <w:rsid w:val="00BA31E1"/>
    <w:rsid w:val="00E5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166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2021-12-03T08:13:00Z</dcterms:created>
  <dcterms:modified xsi:type="dcterms:W3CDTF">2025-02-28T06:10:00Z</dcterms:modified>
</cp:coreProperties>
</file>