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2FFB" w14:textId="47532011" w:rsidR="00711132" w:rsidRDefault="00CE458A" w:rsidP="00CE45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参考</w:t>
      </w:r>
      <w:r w:rsidR="00F74731" w:rsidRPr="00F74731">
        <w:rPr>
          <w:rFonts w:ascii="ＭＳ 明朝" w:eastAsia="ＭＳ 明朝" w:hAnsi="ＭＳ 明朝" w:hint="eastAsia"/>
        </w:rPr>
        <w:t>様式</w:t>
      </w:r>
    </w:p>
    <w:p w14:paraId="1D328FD8" w14:textId="7D591029" w:rsidR="00711132" w:rsidRPr="009C0B50" w:rsidRDefault="001F16A5" w:rsidP="00CF29A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同意書</w:t>
      </w:r>
    </w:p>
    <w:tbl>
      <w:tblPr>
        <w:tblpPr w:leftFromText="142" w:rightFromText="142" w:vertAnchor="page" w:horzAnchor="margin" w:tblpY="421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851"/>
        <w:gridCol w:w="1134"/>
        <w:gridCol w:w="992"/>
        <w:gridCol w:w="2126"/>
        <w:gridCol w:w="3261"/>
        <w:gridCol w:w="1275"/>
        <w:gridCol w:w="851"/>
      </w:tblGrid>
      <w:tr w:rsidR="00CB50DD" w14:paraId="39C200AD" w14:textId="2D8E0BB9" w:rsidTr="00CB50DD">
        <w:trPr>
          <w:cantSplit/>
          <w:trHeight w:val="1105"/>
        </w:trPr>
        <w:tc>
          <w:tcPr>
            <w:tcW w:w="846" w:type="dxa"/>
            <w:tcBorders>
              <w:bottom w:val="nil"/>
            </w:tcBorders>
            <w:vAlign w:val="center"/>
          </w:tcPr>
          <w:p w14:paraId="7C7A68F0" w14:textId="77777777" w:rsidR="00306517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06517">
              <w:rPr>
                <w:rFonts w:ascii="ＭＳ 明朝" w:eastAsia="ＭＳ 明朝" w:hAnsi="ＭＳ 明朝" w:hint="eastAsia"/>
                <w:szCs w:val="21"/>
              </w:rPr>
              <w:t>整理</w:t>
            </w:r>
          </w:p>
          <w:p w14:paraId="2B727333" w14:textId="3BD88530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06517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647CDEE6" w14:textId="325D9E58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 w:rsidRPr="00F64FDA">
              <w:rPr>
                <w:rFonts w:ascii="ＭＳ 明朝" w:eastAsia="ＭＳ 明朝" w:hAnsi="ＭＳ 明朝" w:hint="eastAsia"/>
                <w:spacing w:val="23"/>
                <w:kern w:val="0"/>
                <w:szCs w:val="21"/>
                <w:fitText w:val="2520" w:id="-723831296"/>
              </w:rPr>
              <w:t>土地の所在地及び地</w:t>
            </w:r>
            <w:r w:rsidRPr="00F64FDA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-723831296"/>
              </w:rPr>
              <w:t>番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ACAEBC6" w14:textId="090556CD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目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7FF8D2" w14:textId="0924FA94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860302B" w14:textId="77777777" w:rsidR="00CB50DD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E458A">
              <w:rPr>
                <w:rFonts w:ascii="ＭＳ 明朝" w:eastAsia="ＭＳ 明朝" w:hAnsi="ＭＳ 明朝" w:hint="eastAsia"/>
                <w:szCs w:val="21"/>
              </w:rPr>
              <w:t>権利の</w:t>
            </w:r>
          </w:p>
          <w:p w14:paraId="39794CE8" w14:textId="79F43347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126" w:type="dxa"/>
            <w:vAlign w:val="center"/>
          </w:tcPr>
          <w:p w14:paraId="4A6C586E" w14:textId="12D09CF5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権利者氏名</w:t>
            </w:r>
          </w:p>
        </w:tc>
        <w:tc>
          <w:tcPr>
            <w:tcW w:w="3261" w:type="dxa"/>
            <w:vAlign w:val="center"/>
          </w:tcPr>
          <w:p w14:paraId="0B9B73F9" w14:textId="74B51F88" w:rsidR="00306517" w:rsidRDefault="00CB50DD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B50DD">
              <w:rPr>
                <w:rFonts w:ascii="ＭＳ 明朝" w:eastAsia="ＭＳ 明朝" w:hAnsi="ＭＳ 明朝" w:hint="eastAsia"/>
                <w:kern w:val="0"/>
                <w:szCs w:val="21"/>
              </w:rPr>
              <w:t>権利者住所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F66E73D" w14:textId="3DE4BFB6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EEB1EE8" w14:textId="1B1E71A3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  <w:r w:rsidRPr="00764AEF">
              <w:rPr>
                <w:rFonts w:ascii="ＭＳ 明朝" w:eastAsia="ＭＳ 明朝" w:hAnsi="ＭＳ 明朝" w:hint="eastAsia"/>
                <w:szCs w:val="21"/>
              </w:rPr>
              <w:t>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64AEF">
              <w:rPr>
                <w:rFonts w:ascii="ＭＳ 明朝" w:eastAsia="ＭＳ 明朝" w:hAnsi="ＭＳ 明朝" w:hint="eastAsia"/>
                <w:szCs w:val="21"/>
              </w:rPr>
              <w:t>要</w:t>
            </w:r>
          </w:p>
        </w:tc>
      </w:tr>
      <w:tr w:rsidR="00CB50DD" w14:paraId="6EAF983C" w14:textId="51F3D9B1" w:rsidTr="00CB50DD">
        <w:trPr>
          <w:cantSplit/>
          <w:trHeight w:val="1003"/>
        </w:trPr>
        <w:tc>
          <w:tcPr>
            <w:tcW w:w="846" w:type="dxa"/>
            <w:vAlign w:val="center"/>
          </w:tcPr>
          <w:p w14:paraId="5C050A0E" w14:textId="079BC861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6541499" w14:textId="7E62F6B1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6B3CE2" w14:textId="77777777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A6FF95" w14:textId="359EF31D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A7D457" w14:textId="2DE18178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BC6553" w14:textId="77777777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1965861B" w14:textId="77777777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82991" w14:textId="65BCDC8A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8E5A92" w14:textId="3F309B94" w:rsidR="00306517" w:rsidRPr="00CE458A" w:rsidRDefault="00306517" w:rsidP="00CB50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D3E210" w14:textId="77777777" w:rsidR="00306517" w:rsidRDefault="00306517" w:rsidP="0030651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21DD1D4" w14:textId="77777777" w:rsidR="008139F1" w:rsidRDefault="00306517" w:rsidP="008139F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06517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06517">
        <w:rPr>
          <w:rFonts w:ascii="ＭＳ 明朝" w:eastAsia="ＭＳ 明朝" w:hAnsi="ＭＳ 明朝" w:hint="eastAsia"/>
          <w:szCs w:val="21"/>
        </w:rPr>
        <w:t>工事主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06517">
        <w:rPr>
          <w:rFonts w:ascii="ＭＳ 明朝" w:eastAsia="ＭＳ 明朝" w:hAnsi="ＭＳ 明朝" w:hint="eastAsia"/>
          <w:szCs w:val="21"/>
        </w:rPr>
        <w:t>）が、（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06517">
        <w:rPr>
          <w:rFonts w:ascii="ＭＳ 明朝" w:eastAsia="ＭＳ 明朝" w:hAnsi="ＭＳ 明朝" w:hint="eastAsia"/>
          <w:szCs w:val="21"/>
        </w:rPr>
        <w:t>工事場所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306517">
        <w:rPr>
          <w:rFonts w:ascii="ＭＳ 明朝" w:eastAsia="ＭＳ 明朝" w:hAnsi="ＭＳ 明朝" w:hint="eastAsia"/>
          <w:szCs w:val="21"/>
        </w:rPr>
        <w:t>）で施行する宅地造成及び特定盛土等規制法に係る工事について、別冊の設計図により施工することに同意します。</w:t>
      </w:r>
    </w:p>
    <w:p w14:paraId="2A13AF40" w14:textId="00FC177D" w:rsidR="00CE458A" w:rsidRPr="00306517" w:rsidRDefault="008139F1" w:rsidP="008139F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139F1">
        <w:rPr>
          <w:rFonts w:ascii="ＭＳ 明朝" w:eastAsia="ＭＳ 明朝" w:hAnsi="ＭＳ 明朝" w:hint="eastAsia"/>
          <w:szCs w:val="21"/>
        </w:rPr>
        <w:t>なお、同意の前提として、工事の内容・土地所有者等が有する責務について説明を受け、その内容を確認しました。</w:t>
      </w:r>
    </w:p>
    <w:p w14:paraId="68A2120D" w14:textId="46D90904" w:rsidR="00CE458A" w:rsidRPr="0092501F" w:rsidRDefault="00306517" w:rsidP="0096779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Pr="0092501F">
        <w:rPr>
          <w:rFonts w:ascii="ＭＳ 明朝" w:eastAsia="ＭＳ 明朝" w:hAnsi="ＭＳ 明朝" w:hint="eastAsia"/>
          <w:szCs w:val="21"/>
        </w:rPr>
        <w:t>年　　月　　日</w:t>
      </w:r>
    </w:p>
    <w:p w14:paraId="3AE59E9E" w14:textId="77777777" w:rsidR="00306517" w:rsidRPr="00306517" w:rsidRDefault="00306517" w:rsidP="0096779A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6ADAD5B" w14:textId="77777777" w:rsidR="00306517" w:rsidRDefault="00306517" w:rsidP="0096779A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0D6A3D8" w14:textId="77777777" w:rsidR="00764AEF" w:rsidRDefault="0096779A" w:rsidP="00764AEF">
      <w:pPr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72C00D10" w14:textId="3061B6C1" w:rsidR="00CB50DD" w:rsidRPr="00CB50DD" w:rsidRDefault="002379C6" w:rsidP="00CB50DD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BD68D1">
        <w:rPr>
          <w:rFonts w:ascii="ＭＳ 明朝" w:eastAsia="ＭＳ 明朝" w:hAnsi="ＭＳ 明朝" w:hint="eastAsia"/>
          <w:sz w:val="18"/>
          <w:szCs w:val="18"/>
        </w:rPr>
        <w:t>１</w:t>
      </w:r>
      <w:r w:rsidR="00CB50D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B50DD" w:rsidRPr="00CB50DD">
        <w:rPr>
          <w:rFonts w:ascii="ＭＳ 明朝" w:eastAsia="ＭＳ 明朝" w:hAnsi="ＭＳ 明朝" w:hint="eastAsia"/>
          <w:sz w:val="18"/>
          <w:szCs w:val="18"/>
        </w:rPr>
        <w:t>原則として、権利者</w:t>
      </w:r>
      <w:r w:rsidR="001820B4">
        <w:rPr>
          <w:rFonts w:ascii="ＭＳ 明朝" w:eastAsia="ＭＳ 明朝" w:hAnsi="ＭＳ 明朝" w:hint="eastAsia"/>
          <w:sz w:val="18"/>
          <w:szCs w:val="18"/>
        </w:rPr>
        <w:t>別</w:t>
      </w:r>
      <w:r w:rsidR="00CB50DD" w:rsidRPr="001820B4">
        <w:rPr>
          <w:rFonts w:ascii="ＭＳ 明朝" w:eastAsia="ＭＳ 明朝" w:hAnsi="ＭＳ 明朝" w:hint="eastAsia"/>
          <w:sz w:val="18"/>
          <w:szCs w:val="18"/>
        </w:rPr>
        <w:t>に</w:t>
      </w:r>
      <w:r w:rsidR="00CB50DD" w:rsidRPr="00CB50DD">
        <w:rPr>
          <w:rFonts w:ascii="ＭＳ 明朝" w:eastAsia="ＭＳ 明朝" w:hAnsi="ＭＳ 明朝" w:hint="eastAsia"/>
          <w:sz w:val="18"/>
          <w:szCs w:val="18"/>
        </w:rPr>
        <w:t>作成してください。</w:t>
      </w:r>
      <w:r w:rsidR="00CB50DD" w:rsidRPr="00CB50DD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4CC21294" w14:textId="63D93FAA" w:rsidR="00CB50DD" w:rsidRPr="00CB50DD" w:rsidRDefault="00CB50DD" w:rsidP="00CB50DD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CB50DD">
        <w:rPr>
          <w:rFonts w:ascii="ＭＳ 明朝" w:eastAsia="ＭＳ 明朝" w:hAnsi="ＭＳ 明朝" w:hint="eastAsia"/>
          <w:sz w:val="18"/>
          <w:szCs w:val="18"/>
        </w:rPr>
        <w:t>２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2501F" w:rsidRPr="0092501F">
        <w:rPr>
          <w:rFonts w:ascii="ＭＳ 明朝" w:eastAsia="ＭＳ 明朝" w:hAnsi="ＭＳ 明朝" w:hint="eastAsia"/>
          <w:sz w:val="18"/>
          <w:szCs w:val="18"/>
        </w:rPr>
        <w:t>権利の種別欄は、登記事項証明書に記載された権利の別を記入してください</w:t>
      </w:r>
      <w:r w:rsidRPr="00CB50DD">
        <w:rPr>
          <w:rFonts w:ascii="ＭＳ 明朝" w:eastAsia="ＭＳ 明朝" w:hAnsi="ＭＳ 明朝"/>
          <w:sz w:val="18"/>
          <w:szCs w:val="18"/>
        </w:rPr>
        <w:t xml:space="preserve">。 </w:t>
      </w:r>
    </w:p>
    <w:p w14:paraId="4C4F83AB" w14:textId="4182506C" w:rsidR="00CB50DD" w:rsidRPr="00CB50DD" w:rsidRDefault="00CB50DD" w:rsidP="00CB50DD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CB50DD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CB50DD">
        <w:rPr>
          <w:rFonts w:ascii="ＭＳ 明朝" w:eastAsia="ＭＳ 明朝" w:hAnsi="ＭＳ 明朝"/>
          <w:sz w:val="18"/>
          <w:szCs w:val="18"/>
        </w:rPr>
        <w:t xml:space="preserve">当該権利に係る土地が共有の場合には、摘要欄にその旨を記入してください。 </w:t>
      </w:r>
    </w:p>
    <w:p w14:paraId="392DAC52" w14:textId="55DC5F98" w:rsidR="009C0B50" w:rsidRPr="00764AEF" w:rsidRDefault="00CB50DD" w:rsidP="00CB50DD">
      <w:pPr>
        <w:ind w:firstLineChars="100" w:firstLine="180"/>
        <w:jc w:val="left"/>
        <w:rPr>
          <w:rFonts w:ascii="ＭＳ 明朝" w:eastAsia="ＭＳ 明朝" w:hAnsi="ＭＳ 明朝"/>
          <w:szCs w:val="21"/>
        </w:rPr>
      </w:pPr>
      <w:r w:rsidRPr="00CB50DD">
        <w:rPr>
          <w:rFonts w:ascii="ＭＳ 明朝" w:eastAsia="ＭＳ 明朝" w:hAnsi="ＭＳ 明朝" w:hint="eastAsia"/>
          <w:sz w:val="18"/>
          <w:szCs w:val="18"/>
        </w:rPr>
        <w:t>４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820B4">
        <w:rPr>
          <w:rFonts w:ascii="ＭＳ 明朝" w:eastAsia="ＭＳ 明朝" w:hAnsi="ＭＳ 明朝" w:hint="eastAsia"/>
          <w:sz w:val="18"/>
          <w:szCs w:val="18"/>
        </w:rPr>
        <w:t>権利者</w:t>
      </w:r>
      <w:r w:rsidRPr="00CB50DD">
        <w:rPr>
          <w:rFonts w:ascii="ＭＳ 明朝" w:eastAsia="ＭＳ 明朝" w:hAnsi="ＭＳ 明朝"/>
          <w:sz w:val="18"/>
          <w:szCs w:val="18"/>
        </w:rPr>
        <w:t>の印鑑証明書を添付してください。</w:t>
      </w:r>
    </w:p>
    <w:sectPr w:rsidR="009C0B50" w:rsidRPr="00764AEF" w:rsidSect="00CB50DD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E4A3" w14:textId="77777777" w:rsidR="00B85E66" w:rsidRDefault="00B85E66" w:rsidP="00F74731">
      <w:r>
        <w:separator/>
      </w:r>
    </w:p>
  </w:endnote>
  <w:endnote w:type="continuationSeparator" w:id="0">
    <w:p w14:paraId="68EA9FF2" w14:textId="77777777" w:rsidR="00B85E66" w:rsidRDefault="00B85E66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4471A" w14:textId="66A5B2A5" w:rsidR="00E77D73" w:rsidRPr="0092501F" w:rsidRDefault="00E77D73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92501F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92501F" w:rsidRPr="0092501F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92501F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7964" w14:textId="77777777" w:rsidR="00B85E66" w:rsidRDefault="00B85E66" w:rsidP="00F74731">
      <w:r>
        <w:separator/>
      </w:r>
    </w:p>
  </w:footnote>
  <w:footnote w:type="continuationSeparator" w:id="0">
    <w:p w14:paraId="6F3D0556" w14:textId="77777777" w:rsidR="00B85E66" w:rsidRDefault="00B85E66" w:rsidP="00F7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1820B4"/>
    <w:rsid w:val="001F16A5"/>
    <w:rsid w:val="002160BF"/>
    <w:rsid w:val="002379C6"/>
    <w:rsid w:val="002750AD"/>
    <w:rsid w:val="00306517"/>
    <w:rsid w:val="003235B6"/>
    <w:rsid w:val="00370D5A"/>
    <w:rsid w:val="003E7B04"/>
    <w:rsid w:val="004132D7"/>
    <w:rsid w:val="004446C3"/>
    <w:rsid w:val="004701CF"/>
    <w:rsid w:val="005F1839"/>
    <w:rsid w:val="00606E7A"/>
    <w:rsid w:val="006F2870"/>
    <w:rsid w:val="00700AFC"/>
    <w:rsid w:val="00702601"/>
    <w:rsid w:val="00711132"/>
    <w:rsid w:val="0072149B"/>
    <w:rsid w:val="00764AEF"/>
    <w:rsid w:val="007760A2"/>
    <w:rsid w:val="00786C26"/>
    <w:rsid w:val="007B5873"/>
    <w:rsid w:val="008139F1"/>
    <w:rsid w:val="0092501F"/>
    <w:rsid w:val="00960AFE"/>
    <w:rsid w:val="0096779A"/>
    <w:rsid w:val="009A0295"/>
    <w:rsid w:val="009C0B50"/>
    <w:rsid w:val="009E0617"/>
    <w:rsid w:val="00A30632"/>
    <w:rsid w:val="00A463BC"/>
    <w:rsid w:val="00B56BA8"/>
    <w:rsid w:val="00B85E66"/>
    <w:rsid w:val="00BA41BA"/>
    <w:rsid w:val="00BD68D1"/>
    <w:rsid w:val="00C760A1"/>
    <w:rsid w:val="00CB50DD"/>
    <w:rsid w:val="00CD58F6"/>
    <w:rsid w:val="00CE458A"/>
    <w:rsid w:val="00CF29AB"/>
    <w:rsid w:val="00DD6F32"/>
    <w:rsid w:val="00DE1007"/>
    <w:rsid w:val="00E67FF5"/>
    <w:rsid w:val="00E77D73"/>
    <w:rsid w:val="00E951A6"/>
    <w:rsid w:val="00EB1E47"/>
    <w:rsid w:val="00EB3AAF"/>
    <w:rsid w:val="00ED660A"/>
    <w:rsid w:val="00F24A51"/>
    <w:rsid w:val="00F64FDA"/>
    <w:rsid w:val="00F672D2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2025-05-08T07:16:00Z</dcterms:created>
  <dcterms:modified xsi:type="dcterms:W3CDTF">2025-05-08T07:26:00Z</dcterms:modified>
</cp:coreProperties>
</file>