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8DEB" w14:textId="1D1A4F78" w:rsidR="0022628F" w:rsidRDefault="0022628F">
      <w:pPr>
        <w:wordWrap w:val="0"/>
        <w:ind w:left="1800" w:hangingChars="900" w:hanging="1800"/>
        <w:jc w:val="right"/>
        <w:rPr>
          <w:sz w:val="20"/>
        </w:rPr>
      </w:pPr>
      <w:r>
        <w:rPr>
          <w:rFonts w:hint="eastAsia"/>
          <w:sz w:val="20"/>
        </w:rPr>
        <w:t>【</w:t>
      </w:r>
      <w:r w:rsidR="002E22C8">
        <w:rPr>
          <w:rFonts w:hint="eastAsia"/>
          <w:sz w:val="20"/>
        </w:rPr>
        <w:t>応募用紙</w:t>
      </w:r>
      <w:r w:rsidR="00C612F8">
        <w:rPr>
          <w:rFonts w:hint="eastAsia"/>
          <w:sz w:val="20"/>
        </w:rPr>
        <w:t>１</w:t>
      </w:r>
      <w:r w:rsidR="0038220B">
        <w:rPr>
          <w:rFonts w:hint="eastAsia"/>
          <w:sz w:val="20"/>
        </w:rPr>
        <w:t xml:space="preserve">　</w:t>
      </w:r>
      <w:r w:rsidR="002E22C8">
        <w:rPr>
          <w:rFonts w:hint="eastAsia"/>
          <w:sz w:val="20"/>
        </w:rPr>
        <w:t>日本語に</w:t>
      </w:r>
      <w:r w:rsidR="0038220B">
        <w:rPr>
          <w:rFonts w:hint="eastAsia"/>
          <w:sz w:val="20"/>
        </w:rPr>
        <w:t>よる</w:t>
      </w:r>
      <w:r w:rsidR="002E22C8">
        <w:rPr>
          <w:rFonts w:hint="eastAsia"/>
          <w:sz w:val="20"/>
        </w:rPr>
        <w:t>作文</w:t>
      </w:r>
      <w:r>
        <w:rPr>
          <w:rFonts w:hint="eastAsia"/>
          <w:sz w:val="20"/>
        </w:rPr>
        <w:t>】</w:t>
      </w:r>
    </w:p>
    <w:p w14:paraId="0DDE630D" w14:textId="13EFB728" w:rsidR="001D4EB0" w:rsidRPr="001D4EB0" w:rsidRDefault="001D4EB0" w:rsidP="001D4EB0">
      <w:pPr>
        <w:spacing w:line="360" w:lineRule="auto"/>
        <w:rPr>
          <w:sz w:val="20"/>
          <w:szCs w:val="20"/>
        </w:rPr>
      </w:pPr>
      <w:r w:rsidRPr="001D4EB0">
        <w:rPr>
          <w:rFonts w:hint="eastAsia"/>
          <w:sz w:val="20"/>
          <w:szCs w:val="20"/>
        </w:rPr>
        <w:t>下記どちらかのテーマを選び、☑をつけてください。</w:t>
      </w:r>
    </w:p>
    <w:p w14:paraId="1D10E316" w14:textId="719F787E" w:rsidR="002E22C8" w:rsidRPr="001D4EB0" w:rsidRDefault="001D4EB0" w:rsidP="001D4EB0">
      <w:pPr>
        <w:spacing w:line="360" w:lineRule="auto"/>
        <w:ind w:left="140" w:hangingChars="70" w:hanging="140"/>
        <w:rPr>
          <w:sz w:val="20"/>
          <w:szCs w:val="20"/>
        </w:rPr>
      </w:pPr>
      <w:r w:rsidRPr="001D4EB0">
        <w:rPr>
          <w:rFonts w:hint="eastAsia"/>
          <w:sz w:val="20"/>
          <w:szCs w:val="20"/>
        </w:rPr>
        <w:t>□</w:t>
      </w:r>
      <w:r w:rsidR="00393346" w:rsidRPr="001D4EB0">
        <w:rPr>
          <w:rFonts w:hint="eastAsia"/>
          <w:sz w:val="20"/>
          <w:szCs w:val="20"/>
        </w:rPr>
        <w:t>「</w:t>
      </w:r>
      <w:r w:rsidRPr="001D4EB0">
        <w:rPr>
          <w:rFonts w:hAnsi="ＭＳ 明朝" w:hint="eastAsia"/>
          <w:sz w:val="20"/>
          <w:szCs w:val="20"/>
        </w:rPr>
        <w:t>盛岡市の国際交流について提案すること、私ができること</w:t>
      </w:r>
      <w:r w:rsidR="00393346" w:rsidRPr="001D4EB0">
        <w:rPr>
          <w:rFonts w:hint="eastAsia"/>
          <w:sz w:val="20"/>
          <w:szCs w:val="20"/>
        </w:rPr>
        <w:t>」</w:t>
      </w:r>
    </w:p>
    <w:p w14:paraId="60FCB5E1" w14:textId="77777777" w:rsidR="001D4EB0" w:rsidRDefault="001D4EB0" w:rsidP="001D4EB0">
      <w:pPr>
        <w:spacing w:line="276" w:lineRule="auto"/>
        <w:jc w:val="left"/>
        <w:rPr>
          <w:rFonts w:hAnsi="ＭＳ 明朝"/>
          <w:sz w:val="20"/>
          <w:szCs w:val="20"/>
        </w:rPr>
      </w:pPr>
      <w:r w:rsidRPr="001D4EB0">
        <w:rPr>
          <w:rFonts w:hint="eastAsia"/>
          <w:sz w:val="20"/>
          <w:szCs w:val="20"/>
        </w:rPr>
        <w:t>□「</w:t>
      </w:r>
      <w:r w:rsidRPr="001D4EB0">
        <w:rPr>
          <w:rFonts w:hAnsi="ＭＳ 明朝" w:hint="eastAsia"/>
          <w:sz w:val="20"/>
          <w:szCs w:val="20"/>
        </w:rPr>
        <w:t>日本人市民と外国人市民が、共に暮らしやすい社会を実現するために、盛岡市に提案すること、</w:t>
      </w:r>
    </w:p>
    <w:p w14:paraId="2BE49364" w14:textId="0975A953" w:rsidR="0022628F" w:rsidRPr="006020A6" w:rsidRDefault="006020A6" w:rsidP="006020A6">
      <w:pPr>
        <w:spacing w:line="276" w:lineRule="auto"/>
        <w:ind w:firstLineChars="200" w:firstLine="400"/>
        <w:jc w:val="left"/>
        <w:rPr>
          <w:rFonts w:hAnsi="ＭＳ 明朝" w:hint="eastAsia"/>
          <w:sz w:val="20"/>
          <w:szCs w:val="20"/>
        </w:rPr>
      </w:pPr>
      <w:r>
        <w:rPr>
          <w:noProof/>
          <w:sz w:val="20"/>
        </w:rPr>
        <w:pict w14:anchorId="2F0A4B6C">
          <v:rect id="_x0000_s2051" style="position:absolute;left:0;text-align:left;margin-left:261.95pt;margin-top:11.3pt;width:210pt;height:36pt;z-index:251644928" filled="f" strokeweight="3pt">
            <v:stroke linestyle="thinThin"/>
          </v:rect>
        </w:pict>
      </w:r>
      <w:r w:rsidR="001D4EB0" w:rsidRPr="001D4EB0">
        <w:rPr>
          <w:rFonts w:hAnsi="ＭＳ 明朝" w:hint="eastAsia"/>
          <w:sz w:val="20"/>
          <w:szCs w:val="20"/>
        </w:rPr>
        <w:t>私ができること」</w:t>
      </w:r>
    </w:p>
    <w:p w14:paraId="7AF73958" w14:textId="77777777" w:rsidR="0022628F" w:rsidRDefault="0022628F">
      <w:pPr>
        <w:ind w:leftChars="1026" w:left="2155" w:firstLineChars="1400" w:firstLine="3360"/>
        <w:rPr>
          <w:sz w:val="24"/>
        </w:rPr>
      </w:pPr>
      <w:r>
        <w:rPr>
          <w:rFonts w:hint="eastAsia"/>
          <w:sz w:val="24"/>
        </w:rPr>
        <w:t xml:space="preserve">名　前　　　　　　　　　　　</w:t>
      </w:r>
    </w:p>
    <w:p w14:paraId="795FD2E3" w14:textId="77777777" w:rsidR="0022628F" w:rsidRPr="002E0A4D" w:rsidRDefault="0022628F">
      <w:pPr>
        <w:ind w:left="1980" w:hangingChars="900" w:hanging="1980"/>
        <w:rPr>
          <w:sz w:val="22"/>
          <w:szCs w:val="20"/>
        </w:rPr>
      </w:pPr>
    </w:p>
    <w:p w14:paraId="6C2A3A49" w14:textId="77777777" w:rsidR="0022628F" w:rsidRDefault="0022628F" w:rsidP="0038220B">
      <w:pPr>
        <w:ind w:left="1980" w:hangingChars="900" w:hanging="1980"/>
        <w:rPr>
          <w:sz w:val="22"/>
        </w:rPr>
      </w:pPr>
    </w:p>
    <w:p w14:paraId="2B0AEB0C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38FC44DA">
          <v:line id="_x0000_s2052" style="position:absolute;left:0;text-align:left;z-index:251645952" from="0,0" to="477.75pt,0"/>
        </w:pict>
      </w:r>
    </w:p>
    <w:p w14:paraId="5CE7EDD2" w14:textId="77777777" w:rsidR="0022628F" w:rsidRDefault="0022628F">
      <w:pPr>
        <w:rPr>
          <w:sz w:val="22"/>
        </w:rPr>
      </w:pPr>
    </w:p>
    <w:p w14:paraId="489B6F8C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40EA3823">
          <v:line id="_x0000_s2053" style="position:absolute;left:0;text-align:left;z-index:251646976" from="0,0" to="477.75pt,0"/>
        </w:pict>
      </w:r>
    </w:p>
    <w:p w14:paraId="0E133B09" w14:textId="77777777" w:rsidR="0022628F" w:rsidRDefault="0022628F">
      <w:pPr>
        <w:rPr>
          <w:sz w:val="22"/>
        </w:rPr>
      </w:pPr>
    </w:p>
    <w:p w14:paraId="12CC6E56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7478617E">
          <v:line id="_x0000_s2054" style="position:absolute;left:0;text-align:left;z-index:251648000" from="0,0" to="477.75pt,0"/>
        </w:pict>
      </w:r>
    </w:p>
    <w:p w14:paraId="47B19735" w14:textId="77777777" w:rsidR="0022628F" w:rsidRDefault="0022628F">
      <w:pPr>
        <w:rPr>
          <w:sz w:val="22"/>
        </w:rPr>
      </w:pPr>
    </w:p>
    <w:p w14:paraId="0302AE6A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49410341">
          <v:line id="_x0000_s2055" style="position:absolute;left:0;text-align:left;z-index:251649024" from="0,0" to="477.75pt,0"/>
        </w:pict>
      </w:r>
    </w:p>
    <w:p w14:paraId="18E9CA0A" w14:textId="77777777" w:rsidR="0022628F" w:rsidRDefault="0022628F">
      <w:pPr>
        <w:rPr>
          <w:sz w:val="22"/>
        </w:rPr>
      </w:pPr>
    </w:p>
    <w:p w14:paraId="5BF89795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5E269E6B">
          <v:line id="_x0000_s2056" style="position:absolute;left:0;text-align:left;z-index:251650048" from="-6.75pt,0" to="477.75pt,0"/>
        </w:pict>
      </w:r>
    </w:p>
    <w:p w14:paraId="6ADC1794" w14:textId="77777777" w:rsidR="0022628F" w:rsidRDefault="0022628F">
      <w:pPr>
        <w:rPr>
          <w:sz w:val="22"/>
        </w:rPr>
      </w:pPr>
    </w:p>
    <w:p w14:paraId="18816A8D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0A98457E">
          <v:line id="_x0000_s2057" style="position:absolute;left:0;text-align:left;z-index:251651072" from="0,0" to="477.75pt,0"/>
        </w:pict>
      </w:r>
    </w:p>
    <w:p w14:paraId="37E15859" w14:textId="77777777" w:rsidR="0022628F" w:rsidRDefault="0022628F">
      <w:pPr>
        <w:rPr>
          <w:sz w:val="22"/>
        </w:rPr>
      </w:pPr>
    </w:p>
    <w:p w14:paraId="5B071FDA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0EAEA55A">
          <v:line id="_x0000_s2058" style="position:absolute;left:0;text-align:left;z-index:251652096" from="0,0" to="477.75pt,0"/>
        </w:pict>
      </w:r>
    </w:p>
    <w:p w14:paraId="3B5DE003" w14:textId="77777777" w:rsidR="0022628F" w:rsidRDefault="0022628F">
      <w:pPr>
        <w:rPr>
          <w:sz w:val="22"/>
        </w:rPr>
      </w:pPr>
    </w:p>
    <w:p w14:paraId="1B67A98F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5D0A3879">
          <v:line id="_x0000_s2059" style="position:absolute;left:0;text-align:left;z-index:251653120" from="0,0" to="477.75pt,0"/>
        </w:pict>
      </w:r>
    </w:p>
    <w:p w14:paraId="72E09DF3" w14:textId="77777777" w:rsidR="0022628F" w:rsidRDefault="0022628F">
      <w:pPr>
        <w:rPr>
          <w:sz w:val="22"/>
        </w:rPr>
      </w:pPr>
    </w:p>
    <w:p w14:paraId="2E186CAA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6C255E6F">
          <v:line id="_x0000_s2060" style="position:absolute;left:0;text-align:left;z-index:251654144" from="0,0" to="477.75pt,0"/>
        </w:pict>
      </w:r>
    </w:p>
    <w:p w14:paraId="7A0D731F" w14:textId="77777777" w:rsidR="0022628F" w:rsidRDefault="0022628F">
      <w:pPr>
        <w:rPr>
          <w:sz w:val="22"/>
        </w:rPr>
      </w:pPr>
    </w:p>
    <w:p w14:paraId="71066365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70A4B86A">
          <v:line id="_x0000_s2061" style="position:absolute;left:0;text-align:left;z-index:251655168" from="0,0" to="477.75pt,0"/>
        </w:pict>
      </w:r>
    </w:p>
    <w:p w14:paraId="1D2012B4" w14:textId="77777777" w:rsidR="0022628F" w:rsidRDefault="0022628F">
      <w:pPr>
        <w:rPr>
          <w:sz w:val="22"/>
        </w:rPr>
      </w:pPr>
    </w:p>
    <w:p w14:paraId="727A445A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7A43B084">
          <v:line id="_x0000_s2062" style="position:absolute;left:0;text-align:left;z-index:251656192" from="0,0" to="477.75pt,0"/>
        </w:pict>
      </w:r>
    </w:p>
    <w:p w14:paraId="579D1D0A" w14:textId="77777777" w:rsidR="0022628F" w:rsidRDefault="0022628F">
      <w:pPr>
        <w:rPr>
          <w:sz w:val="22"/>
        </w:rPr>
      </w:pPr>
    </w:p>
    <w:p w14:paraId="416FFBA6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11D7BB75">
          <v:line id="_x0000_s2063" style="position:absolute;left:0;text-align:left;z-index:251657216" from="0,0" to="477.75pt,0"/>
        </w:pict>
      </w:r>
    </w:p>
    <w:p w14:paraId="0015E22E" w14:textId="77777777" w:rsidR="0022628F" w:rsidRDefault="0022628F">
      <w:pPr>
        <w:rPr>
          <w:sz w:val="22"/>
        </w:rPr>
      </w:pPr>
    </w:p>
    <w:p w14:paraId="6292AE24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1C3F2297">
          <v:line id="_x0000_s2064" style="position:absolute;left:0;text-align:left;z-index:251658240" from="0,0" to="477.75pt,0"/>
        </w:pict>
      </w:r>
    </w:p>
    <w:p w14:paraId="302F7418" w14:textId="77777777" w:rsidR="0022628F" w:rsidRDefault="0022628F">
      <w:pPr>
        <w:rPr>
          <w:sz w:val="22"/>
        </w:rPr>
      </w:pPr>
    </w:p>
    <w:p w14:paraId="27859C1B" w14:textId="77777777" w:rsidR="0022628F" w:rsidRDefault="00006922">
      <w:pPr>
        <w:rPr>
          <w:sz w:val="22"/>
        </w:rPr>
      </w:pPr>
      <w:r>
        <w:rPr>
          <w:noProof/>
          <w:sz w:val="20"/>
        </w:rPr>
        <w:pict w14:anchorId="3D1EBF57">
          <v:line id="_x0000_s2065" style="position:absolute;left:0;text-align:left;z-index:251659264" from="0,0" to="477.75pt,0"/>
        </w:pict>
      </w:r>
    </w:p>
    <w:p w14:paraId="3C593B20" w14:textId="77777777" w:rsidR="001D4EB0" w:rsidRDefault="001D4EB0" w:rsidP="001D4EB0">
      <w:pPr>
        <w:wordWrap w:val="0"/>
        <w:ind w:right="800"/>
        <w:rPr>
          <w:sz w:val="22"/>
        </w:rPr>
      </w:pPr>
    </w:p>
    <w:p w14:paraId="7DEAF20F" w14:textId="3C2396B4" w:rsidR="0022628F" w:rsidRDefault="00006922" w:rsidP="001D4EB0">
      <w:pPr>
        <w:wordWrap w:val="0"/>
        <w:ind w:right="800"/>
        <w:rPr>
          <w:sz w:val="20"/>
        </w:rPr>
      </w:pPr>
      <w:r>
        <w:rPr>
          <w:noProof/>
          <w:sz w:val="20"/>
        </w:rPr>
        <w:pict w14:anchorId="5F9F4731">
          <v:line id="_x0000_s2066" style="position:absolute;left:0;text-align:left;z-index:251660288" from="0,0" to="477.75pt,0"/>
        </w:pict>
      </w:r>
    </w:p>
    <w:p w14:paraId="20607236" w14:textId="2B3BFE50" w:rsidR="0022628F" w:rsidRPr="002E22C8" w:rsidRDefault="00006922" w:rsidP="001D4EB0">
      <w:pPr>
        <w:ind w:left="1800" w:right="10600" w:hangingChars="900" w:hanging="1800"/>
        <w:jc w:val="right"/>
        <w:rPr>
          <w:sz w:val="20"/>
        </w:rPr>
      </w:pPr>
      <w:r>
        <w:rPr>
          <w:noProof/>
          <w:sz w:val="20"/>
        </w:rPr>
        <w:pict w14:anchorId="2C43CDEE">
          <v:line id="_x0000_s2086" style="position:absolute;left:0;text-align:left;z-index:251668480" from="0,9in" to="425.25pt,9in"/>
        </w:pict>
      </w:r>
      <w:r>
        <w:rPr>
          <w:noProof/>
          <w:sz w:val="20"/>
        </w:rPr>
        <w:pict w14:anchorId="403FF954">
          <v:line id="_x0000_s2085" style="position:absolute;left:0;text-align:left;z-index:251667456" from="0,612pt" to="425.25pt,612pt"/>
        </w:pict>
      </w:r>
      <w:r>
        <w:rPr>
          <w:noProof/>
          <w:sz w:val="20"/>
        </w:rPr>
        <w:pict w14:anchorId="714CEB7F">
          <v:line id="_x0000_s2084" style="position:absolute;left:0;text-align:left;z-index:251666432" from="0,8in" to="425.25pt,8in"/>
        </w:pict>
      </w:r>
      <w:r>
        <w:rPr>
          <w:noProof/>
          <w:sz w:val="20"/>
        </w:rPr>
        <w:pict w14:anchorId="2EF35B21">
          <v:line id="_x0000_s2083" style="position:absolute;left:0;text-align:left;z-index:251665408" from="0,540pt" to="425.25pt,540pt"/>
        </w:pict>
      </w:r>
      <w:r>
        <w:rPr>
          <w:noProof/>
          <w:sz w:val="20"/>
        </w:rPr>
        <w:pict w14:anchorId="48FBBB5B">
          <v:line id="_x0000_s2082" style="position:absolute;left:0;text-align:left;z-index:251664384" from="0,7in" to="425.25pt,7in"/>
        </w:pict>
      </w:r>
      <w:r>
        <w:rPr>
          <w:noProof/>
          <w:sz w:val="20"/>
        </w:rPr>
        <w:pict w14:anchorId="7C4F7F00">
          <v:line id="_x0000_s2081" style="position:absolute;left:0;text-align:left;z-index:251663360" from="0,468pt" to="425.25pt,468pt"/>
        </w:pict>
      </w:r>
      <w:r>
        <w:rPr>
          <w:noProof/>
          <w:sz w:val="20"/>
        </w:rPr>
        <w:pict w14:anchorId="10C82740">
          <v:line id="_x0000_s2080" style="position:absolute;left:0;text-align:left;z-index:251662336" from="0,6in" to="425.25pt,6in"/>
        </w:pict>
      </w:r>
      <w:r>
        <w:rPr>
          <w:noProof/>
          <w:sz w:val="20"/>
        </w:rPr>
        <w:pict w14:anchorId="69968CA7">
          <v:line id="_x0000_s2079" style="position:absolute;left:0;text-align:left;z-index:251661312" from="0,396pt" to="425.25pt,396pt"/>
        </w:pict>
      </w:r>
    </w:p>
    <w:sectPr w:rsidR="0022628F" w:rsidRPr="002E22C8" w:rsidSect="0038220B">
      <w:pgSz w:w="11906" w:h="16838" w:code="9"/>
      <w:pgMar w:top="1080" w:right="1196" w:bottom="1418" w:left="115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6BAF" w14:textId="77777777" w:rsidR="00006922" w:rsidRDefault="00006922" w:rsidP="00393346">
      <w:r>
        <w:separator/>
      </w:r>
    </w:p>
  </w:endnote>
  <w:endnote w:type="continuationSeparator" w:id="0">
    <w:p w14:paraId="418C97F9" w14:textId="77777777" w:rsidR="00006922" w:rsidRDefault="00006922" w:rsidP="0039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E4AAF" w14:textId="77777777" w:rsidR="00006922" w:rsidRDefault="00006922" w:rsidP="00393346">
      <w:r>
        <w:separator/>
      </w:r>
    </w:p>
  </w:footnote>
  <w:footnote w:type="continuationSeparator" w:id="0">
    <w:p w14:paraId="42795099" w14:textId="77777777" w:rsidR="00006922" w:rsidRDefault="00006922" w:rsidP="00393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C0F"/>
    <w:rsid w:val="00006922"/>
    <w:rsid w:val="001D4EB0"/>
    <w:rsid w:val="0022628F"/>
    <w:rsid w:val="002E0A4D"/>
    <w:rsid w:val="002E22C8"/>
    <w:rsid w:val="002F1AFC"/>
    <w:rsid w:val="0038220B"/>
    <w:rsid w:val="00393346"/>
    <w:rsid w:val="00510C41"/>
    <w:rsid w:val="0055182F"/>
    <w:rsid w:val="006020A6"/>
    <w:rsid w:val="006114AF"/>
    <w:rsid w:val="006E4C69"/>
    <w:rsid w:val="00B92C1C"/>
    <w:rsid w:val="00BB5D87"/>
    <w:rsid w:val="00C53C0F"/>
    <w:rsid w:val="00C612F8"/>
    <w:rsid w:val="00D72298"/>
    <w:rsid w:val="00D75DF3"/>
    <w:rsid w:val="00DA4E51"/>
    <w:rsid w:val="00D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7DC6B850"/>
  <w15:chartTrackingRefBased/>
  <w15:docId w15:val="{05C90077-B94C-45C3-B5C6-BDCCBDEF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3C0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3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3346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393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334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99</Words>
  <Characters>99</Characters>
  <DocSecurity>0</DocSecurity>
  <Lines>33</Lines>
  <Paragraphs>9</Paragraphs>
  <ScaleCrop>false</ScaleCrop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2026-02-24T06:07:00Z</cp:lastPrinted>
  <dcterms:created xsi:type="dcterms:W3CDTF">2024-01-24T03:07:00Z</dcterms:created>
  <dcterms:modified xsi:type="dcterms:W3CDTF">2026-02-24T06:07:00Z</dcterms:modified>
</cp:coreProperties>
</file>